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EAAF" w14:textId="4D6EDDCE" w:rsidR="008523B5" w:rsidRPr="008523B5" w:rsidRDefault="008523B5" w:rsidP="008523B5">
      <w:pPr>
        <w:rPr>
          <w:b/>
          <w:bCs/>
          <w:u w:val="single"/>
          <w:lang w:val="nl-BE"/>
        </w:rPr>
      </w:pPr>
      <w:r w:rsidRPr="008523B5">
        <w:rPr>
          <w:b/>
          <w:bCs/>
          <w:u w:val="single"/>
          <w:lang w:val="nl-BE"/>
        </w:rPr>
        <w:t xml:space="preserve">341 - </w:t>
      </w:r>
      <w:r w:rsidRPr="008523B5">
        <w:rPr>
          <w:b/>
          <w:bCs/>
          <w:u w:val="single"/>
          <w:lang w:val="nl-BE"/>
        </w:rPr>
        <w:t xml:space="preserve">De </w:t>
      </w:r>
      <w:proofErr w:type="spellStart"/>
      <w:r w:rsidRPr="008523B5">
        <w:rPr>
          <w:b/>
          <w:bCs/>
          <w:u w:val="single"/>
          <w:lang w:val="nl-BE"/>
        </w:rPr>
        <w:t>Boerinnekesdans</w:t>
      </w:r>
      <w:proofErr w:type="spellEnd"/>
    </w:p>
    <w:p w14:paraId="65A51410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zwaaien,</w:t>
      </w:r>
    </w:p>
    <w:p w14:paraId="08FF9783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‘t is kant en broderie tot boven aan hun knie.</w:t>
      </w:r>
    </w:p>
    <w:p w14:paraId="50642D11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draaien,</w:t>
      </w:r>
    </w:p>
    <w:p w14:paraId="2E21D306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naar achter en naar voor,</w:t>
      </w:r>
    </w:p>
    <w:p w14:paraId="62A94B98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zo gaat ‘t steeds maar door. </w:t>
      </w:r>
    </w:p>
    <w:p w14:paraId="63E99D1A" w14:textId="77777777" w:rsidR="008523B5" w:rsidRDefault="008523B5" w:rsidP="008523B5">
      <w:pPr>
        <w:spacing w:after="0"/>
        <w:rPr>
          <w:lang w:val="nl-BE"/>
        </w:rPr>
      </w:pPr>
    </w:p>
    <w:p w14:paraId="13C5EBD3" w14:textId="7EC4EDF4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Laat ze maar zwaaien, laat ze maar gaan.</w:t>
      </w:r>
    </w:p>
    <w:p w14:paraId="2AF4BCD2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Wees gerust, het kan geen kwaad.</w:t>
      </w:r>
    </w:p>
    <w:p w14:paraId="09FC7C7D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Laat ze maar draaien, laat ze maar gaan.</w:t>
      </w:r>
    </w:p>
    <w:p w14:paraId="364083BA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Als we dood zijn </w:t>
      </w:r>
      <w:proofErr w:type="spellStart"/>
      <w:r w:rsidRPr="008523B5">
        <w:rPr>
          <w:lang w:val="nl-BE"/>
        </w:rPr>
        <w:t>is't</w:t>
      </w:r>
      <w:proofErr w:type="spellEnd"/>
      <w:r w:rsidRPr="008523B5">
        <w:rPr>
          <w:lang w:val="nl-BE"/>
        </w:rPr>
        <w:t xml:space="preserve"> te laat! </w:t>
      </w:r>
    </w:p>
    <w:p w14:paraId="640A58E0" w14:textId="77777777" w:rsidR="008523B5" w:rsidRPr="008523B5" w:rsidRDefault="008523B5" w:rsidP="008523B5">
      <w:pPr>
        <w:spacing w:after="0"/>
        <w:rPr>
          <w:lang w:val="nl-BE"/>
        </w:rPr>
      </w:pPr>
    </w:p>
    <w:p w14:paraId="7C006F33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zwaaien,</w:t>
      </w:r>
    </w:p>
    <w:p w14:paraId="37B6F1F6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‘t is kant en broderie tot boven aan hun knie.</w:t>
      </w:r>
    </w:p>
    <w:p w14:paraId="006D3CB8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draaien,</w:t>
      </w:r>
    </w:p>
    <w:p w14:paraId="79BF03DB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naar achter en naar voor,</w:t>
      </w:r>
    </w:p>
    <w:p w14:paraId="3003DE6C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zo gaat 't steeds maar door. </w:t>
      </w:r>
    </w:p>
    <w:p w14:paraId="0017EDEE" w14:textId="77777777" w:rsidR="008523B5" w:rsidRDefault="008523B5" w:rsidP="008523B5">
      <w:pPr>
        <w:spacing w:after="0"/>
        <w:rPr>
          <w:lang w:val="nl-BE"/>
        </w:rPr>
      </w:pPr>
    </w:p>
    <w:p w14:paraId="1F78AFFA" w14:textId="143CEB34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Hiep hoera! De vlaggen uit, de kermis is </w:t>
      </w:r>
      <w:proofErr w:type="spellStart"/>
      <w:r w:rsidRPr="008523B5">
        <w:rPr>
          <w:lang w:val="nl-BE"/>
        </w:rPr>
        <w:t>in't</w:t>
      </w:r>
      <w:proofErr w:type="spellEnd"/>
      <w:r w:rsidRPr="008523B5">
        <w:rPr>
          <w:lang w:val="nl-BE"/>
        </w:rPr>
        <w:t xml:space="preserve"> land.</w:t>
      </w:r>
    </w:p>
    <w:p w14:paraId="7403BC05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Het is nu feest voor groot en klein, voor elke rang en stand.</w:t>
      </w:r>
    </w:p>
    <w:p w14:paraId="4E51007B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Een jongen zoekt een meisje om naar het bal te gaan.</w:t>
      </w:r>
    </w:p>
    <w:p w14:paraId="148C417B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En klinkt dit leuke wijsje, dan zingen ze spontaan:</w:t>
      </w:r>
    </w:p>
    <w:p w14:paraId="38EB2B84" w14:textId="77777777" w:rsidR="008523B5" w:rsidRDefault="008523B5" w:rsidP="008523B5">
      <w:pPr>
        <w:spacing w:after="0"/>
        <w:rPr>
          <w:lang w:val="nl-BE"/>
        </w:rPr>
      </w:pPr>
    </w:p>
    <w:p w14:paraId="63B8DA82" w14:textId="310F743E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zwaaien,</w:t>
      </w:r>
    </w:p>
    <w:p w14:paraId="45A38A5D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‘t is kant en broderie tot boven aan hun knie.</w:t>
      </w:r>
    </w:p>
    <w:p w14:paraId="2DFFE329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draaien,</w:t>
      </w:r>
    </w:p>
    <w:p w14:paraId="4CBA5969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naar achter en naar voor,</w:t>
      </w:r>
    </w:p>
    <w:p w14:paraId="2404EFDB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zo gaat ‘t steeds maar door.</w:t>
      </w:r>
    </w:p>
    <w:p w14:paraId="3385EF74" w14:textId="77777777" w:rsidR="008523B5" w:rsidRDefault="008523B5" w:rsidP="008523B5">
      <w:pPr>
        <w:spacing w:after="0"/>
        <w:rPr>
          <w:lang w:val="nl-BE"/>
        </w:rPr>
      </w:pPr>
    </w:p>
    <w:p w14:paraId="6C726ECF" w14:textId="30F148E3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Laat ze maar zwaaien, laat ze maar gaan.</w:t>
      </w:r>
    </w:p>
    <w:p w14:paraId="7D11FB9F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Wees gerust, het kan geen kwaad.</w:t>
      </w:r>
    </w:p>
    <w:p w14:paraId="35EF0FDA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Laat ze maar draaien, laat ze maar gaan.</w:t>
      </w:r>
    </w:p>
    <w:p w14:paraId="2F3FF93C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Als we dood zijn </w:t>
      </w:r>
      <w:proofErr w:type="spellStart"/>
      <w:r w:rsidRPr="008523B5">
        <w:rPr>
          <w:lang w:val="nl-BE"/>
        </w:rPr>
        <w:t>is't</w:t>
      </w:r>
      <w:proofErr w:type="spellEnd"/>
      <w:r w:rsidRPr="008523B5">
        <w:rPr>
          <w:lang w:val="nl-BE"/>
        </w:rPr>
        <w:t xml:space="preserve"> te laat!</w:t>
      </w:r>
    </w:p>
    <w:p w14:paraId="1504ED77" w14:textId="77777777" w:rsidR="008523B5" w:rsidRDefault="008523B5" w:rsidP="008523B5">
      <w:pPr>
        <w:spacing w:after="0"/>
        <w:rPr>
          <w:lang w:val="nl-BE"/>
        </w:rPr>
      </w:pPr>
    </w:p>
    <w:p w14:paraId="444940DF" w14:textId="343FF774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zwaaien,</w:t>
      </w:r>
    </w:p>
    <w:p w14:paraId="494A8F31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‘t is kant en broderie tot boven aan hun knie.</w:t>
      </w:r>
    </w:p>
    <w:p w14:paraId="4C641F05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draaien,</w:t>
      </w:r>
    </w:p>
    <w:p w14:paraId="3806E2F3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naar achter en naar voor,</w:t>
      </w:r>
    </w:p>
    <w:p w14:paraId="7B3D5FD6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zo gaat 't steeds maar door. </w:t>
      </w:r>
    </w:p>
    <w:p w14:paraId="78683ED5" w14:textId="77777777" w:rsidR="008523B5" w:rsidRDefault="008523B5" w:rsidP="008523B5">
      <w:pPr>
        <w:spacing w:after="0"/>
        <w:rPr>
          <w:lang w:val="nl-BE"/>
        </w:rPr>
      </w:pPr>
    </w:p>
    <w:p w14:paraId="7C929398" w14:textId="7916BD4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Laat ze maar zwaaien, laat ze maar gaan.</w:t>
      </w:r>
    </w:p>
    <w:p w14:paraId="1E351BFE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Wees gerust, het kan geen kwaad.</w:t>
      </w:r>
    </w:p>
    <w:p w14:paraId="767F96CB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Laat ze maar draaien, laat ze maar gaan.</w:t>
      </w:r>
    </w:p>
    <w:p w14:paraId="17C8DA71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Als we dood zijn </w:t>
      </w:r>
      <w:proofErr w:type="spellStart"/>
      <w:r w:rsidRPr="008523B5">
        <w:rPr>
          <w:lang w:val="nl-BE"/>
        </w:rPr>
        <w:t>is't</w:t>
      </w:r>
      <w:proofErr w:type="spellEnd"/>
      <w:r w:rsidRPr="008523B5">
        <w:rPr>
          <w:lang w:val="nl-BE"/>
        </w:rPr>
        <w:t xml:space="preserve"> te laat!</w:t>
      </w:r>
    </w:p>
    <w:p w14:paraId="63DBD691" w14:textId="77777777" w:rsidR="008523B5" w:rsidRDefault="008523B5" w:rsidP="008523B5">
      <w:pPr>
        <w:spacing w:after="0"/>
        <w:rPr>
          <w:lang w:val="nl-BE"/>
        </w:rPr>
      </w:pPr>
    </w:p>
    <w:p w14:paraId="0F70DBB9" w14:textId="523F5CE6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zwaaien,</w:t>
      </w:r>
    </w:p>
    <w:p w14:paraId="77AA044C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‘t is kant en broderie tot boven aan hun knie.</w:t>
      </w:r>
    </w:p>
    <w:p w14:paraId="5073CB5F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 xml:space="preserve">Zie de </w:t>
      </w:r>
      <w:proofErr w:type="spellStart"/>
      <w:r w:rsidRPr="008523B5">
        <w:rPr>
          <w:lang w:val="nl-BE"/>
        </w:rPr>
        <w:t>boerinnekes</w:t>
      </w:r>
      <w:proofErr w:type="spellEnd"/>
      <w:r w:rsidRPr="008523B5">
        <w:rPr>
          <w:lang w:val="nl-BE"/>
        </w:rPr>
        <w:t xml:space="preserve"> hun rokjes draaien,</w:t>
      </w:r>
    </w:p>
    <w:p w14:paraId="054DEDC8" w14:textId="77777777" w:rsidR="008523B5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naar achter en naar voor,</w:t>
      </w:r>
    </w:p>
    <w:p w14:paraId="6031A36E" w14:textId="19A7C536" w:rsidR="00F16601" w:rsidRPr="008523B5" w:rsidRDefault="008523B5" w:rsidP="008523B5">
      <w:pPr>
        <w:spacing w:after="0"/>
        <w:rPr>
          <w:lang w:val="nl-BE"/>
        </w:rPr>
      </w:pPr>
      <w:r w:rsidRPr="008523B5">
        <w:rPr>
          <w:lang w:val="nl-BE"/>
        </w:rPr>
        <w:t>zo gaat 't steeds maar door.</w:t>
      </w:r>
    </w:p>
    <w:sectPr w:rsidR="00F16601" w:rsidRPr="008523B5" w:rsidSect="008523B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B5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523B5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EDF7"/>
  <w15:chartTrackingRefBased/>
  <w15:docId w15:val="{E556F707-15C3-4532-9F87-1159313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23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23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23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23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23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23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23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23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23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23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2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2024-04-12T18:06:00Z</dcterms:created>
  <dcterms:modified xsi:type="dcterms:W3CDTF">2024-04-12T18:08:00Z</dcterms:modified>
</cp:coreProperties>
</file>