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95D4" w14:textId="67B89C00" w:rsidR="001A3B67" w:rsidRPr="001A3B67" w:rsidRDefault="001A3B67" w:rsidP="001A3B67">
      <w:pPr>
        <w:rPr>
          <w:b/>
          <w:bCs/>
          <w:u w:val="single"/>
          <w:lang w:val="nl-BE"/>
        </w:rPr>
      </w:pPr>
      <w:r w:rsidRPr="001A3B67">
        <w:rPr>
          <w:b/>
          <w:bCs/>
          <w:u w:val="single"/>
          <w:lang w:val="nl-BE"/>
        </w:rPr>
        <w:t>362 – Mag ik dan bij jou</w:t>
      </w:r>
    </w:p>
    <w:p w14:paraId="3E1DB2CD" w14:textId="0C25261B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Als de oorlog komt</w:t>
      </w:r>
    </w:p>
    <w:p w14:paraId="14613AD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dan moet schuilen</w:t>
      </w:r>
    </w:p>
    <w:p w14:paraId="711A1D5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11E3B1E0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er een clubje komt</w:t>
      </w:r>
    </w:p>
    <w:p w14:paraId="672BA52E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Waar ik niet bij wil horen</w:t>
      </w:r>
    </w:p>
    <w:p w14:paraId="106CC88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518F9CE8" w14:textId="77777777" w:rsidR="001A3B67" w:rsidRDefault="001A3B67" w:rsidP="001A3B67">
      <w:pPr>
        <w:spacing w:after="0"/>
        <w:rPr>
          <w:lang w:val="nl-BE"/>
        </w:rPr>
      </w:pPr>
    </w:p>
    <w:p w14:paraId="3854BAD4" w14:textId="2843F15F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Als er een regel komt</w:t>
      </w:r>
    </w:p>
    <w:p w14:paraId="2590392C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Waar ik niet aan voldoen kan</w:t>
      </w:r>
    </w:p>
    <w:p w14:paraId="28EE24E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530981B0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iets moet zijn</w:t>
      </w:r>
    </w:p>
    <w:p w14:paraId="2EC10E63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Wat ik nooit geweest ben</w:t>
      </w:r>
    </w:p>
    <w:p w14:paraId="3F51B073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3BEB065E" w14:textId="77777777" w:rsidR="001A3B67" w:rsidRPr="001A3B67" w:rsidRDefault="001A3B67" w:rsidP="001A3B67">
      <w:pPr>
        <w:spacing w:after="0"/>
        <w:rPr>
          <w:lang w:val="nl-BE"/>
        </w:rPr>
      </w:pPr>
    </w:p>
    <w:p w14:paraId="42600EC7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Mag ik dan bij jou schuilen</w:t>
      </w:r>
    </w:p>
    <w:p w14:paraId="7A23BED5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het nergens anders kan?</w:t>
      </w:r>
    </w:p>
    <w:p w14:paraId="485CE9B7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moet huilen</w:t>
      </w:r>
    </w:p>
    <w:p w14:paraId="2F7EE088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Droog jij m'n tranen dan?</w:t>
      </w:r>
    </w:p>
    <w:p w14:paraId="31788D16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Want als ik bij jou mag</w:t>
      </w:r>
    </w:p>
    <w:p w14:paraId="78C949FF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jij altijd bij mij</w:t>
      </w:r>
    </w:p>
    <w:p w14:paraId="5D28C700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Kom wanneer je wilt</w:t>
      </w:r>
    </w:p>
    <w:p w14:paraId="00674583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Ik hou een kamer voor je vrij</w:t>
      </w:r>
    </w:p>
    <w:p w14:paraId="01B3ADF2" w14:textId="77777777" w:rsidR="001A3B67" w:rsidRDefault="001A3B67" w:rsidP="001A3B67">
      <w:pPr>
        <w:spacing w:after="0"/>
        <w:rPr>
          <w:lang w:val="nl-BE"/>
        </w:rPr>
      </w:pPr>
    </w:p>
    <w:p w14:paraId="14E26565" w14:textId="0D83507E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Als het onweer komt</w:t>
      </w:r>
    </w:p>
    <w:p w14:paraId="4C588D03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dan bang ben</w:t>
      </w:r>
    </w:p>
    <w:p w14:paraId="7C269292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6ED1DF53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de avond valt</w:t>
      </w:r>
    </w:p>
    <w:p w14:paraId="04716FC3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't is mij te donker</w:t>
      </w:r>
    </w:p>
    <w:p w14:paraId="0ED94204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4F898771" w14:textId="77777777" w:rsidR="001A3B67" w:rsidRDefault="001A3B67" w:rsidP="001A3B67">
      <w:pPr>
        <w:spacing w:after="0"/>
        <w:rPr>
          <w:lang w:val="nl-BE"/>
        </w:rPr>
      </w:pPr>
    </w:p>
    <w:p w14:paraId="3FC65371" w14:textId="6524CAEB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Als de lente komt</w:t>
      </w:r>
    </w:p>
    <w:p w14:paraId="367BF489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dan verliefd ben</w:t>
      </w:r>
    </w:p>
    <w:p w14:paraId="4C61077B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4168E01C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de liefde komt</w:t>
      </w:r>
    </w:p>
    <w:p w14:paraId="6F6A779F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ik weet het zeker</w:t>
      </w:r>
    </w:p>
    <w:p w14:paraId="627C0CB7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17CF070D" w14:textId="77777777" w:rsidR="001A3B67" w:rsidRDefault="001A3B67" w:rsidP="001A3B67">
      <w:pPr>
        <w:spacing w:after="0"/>
        <w:rPr>
          <w:lang w:val="nl-BE"/>
        </w:rPr>
      </w:pPr>
    </w:p>
    <w:p w14:paraId="60CD6BA9" w14:textId="77777777" w:rsidR="001A3B67" w:rsidRDefault="001A3B67">
      <w:pPr>
        <w:rPr>
          <w:lang w:val="nl-BE"/>
        </w:rPr>
      </w:pPr>
      <w:r>
        <w:rPr>
          <w:lang w:val="nl-BE"/>
        </w:rPr>
        <w:br w:type="page"/>
      </w:r>
    </w:p>
    <w:p w14:paraId="4C00AF5B" w14:textId="7C4E3ED5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lastRenderedPageBreak/>
        <w:t>… Mag ik dan bij jou schuilen</w:t>
      </w:r>
    </w:p>
    <w:p w14:paraId="51541EF5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het nergens anders kan?</w:t>
      </w:r>
    </w:p>
    <w:p w14:paraId="2334823C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moet huilen</w:t>
      </w:r>
    </w:p>
    <w:p w14:paraId="3074FA7C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Droog jij m'n tranen dan?</w:t>
      </w:r>
    </w:p>
    <w:p w14:paraId="12BA33DA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Want als ik bij jou mag</w:t>
      </w:r>
    </w:p>
    <w:p w14:paraId="0C63ECA5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jij altijd bij mij</w:t>
      </w:r>
    </w:p>
    <w:p w14:paraId="707A1D20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Kom wanneer je wilt</w:t>
      </w:r>
    </w:p>
    <w:p w14:paraId="17BC54C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Ik hou een kamer voor je vrij</w:t>
      </w:r>
    </w:p>
    <w:p w14:paraId="2F0C3AF8" w14:textId="77777777" w:rsidR="001A3B67" w:rsidRPr="001A3B67" w:rsidRDefault="001A3B67" w:rsidP="001A3B67">
      <w:pPr>
        <w:spacing w:after="0"/>
        <w:rPr>
          <w:lang w:val="nl-BE"/>
        </w:rPr>
      </w:pPr>
    </w:p>
    <w:p w14:paraId="033F012F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Mag ik dan bij jou schuilen</w:t>
      </w:r>
    </w:p>
    <w:p w14:paraId="231D0752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het nergens anders kan?</w:t>
      </w:r>
    </w:p>
    <w:p w14:paraId="2BAEA4D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moet huilen</w:t>
      </w:r>
    </w:p>
    <w:p w14:paraId="65F5B01A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Droog jij m'n tranen dan?</w:t>
      </w:r>
    </w:p>
    <w:p w14:paraId="1D71CEE8" w14:textId="77777777" w:rsidR="001A3B67" w:rsidRPr="001A3B67" w:rsidRDefault="001A3B67" w:rsidP="001A3B67">
      <w:pPr>
        <w:spacing w:after="0"/>
        <w:rPr>
          <w:lang w:val="nl-BE"/>
        </w:rPr>
      </w:pPr>
    </w:p>
    <w:p w14:paraId="321B5E9E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Want als ik bij jou mag</w:t>
      </w:r>
    </w:p>
    <w:p w14:paraId="5F09A00C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jij altijd bij mij</w:t>
      </w:r>
    </w:p>
    <w:p w14:paraId="0F4DE599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Kom wanneer je wilt</w:t>
      </w:r>
    </w:p>
    <w:p w14:paraId="3A6DCE03" w14:textId="77777777" w:rsidR="001A3B67" w:rsidRPr="001A3B67" w:rsidRDefault="001A3B67" w:rsidP="001A3B67">
      <w:pPr>
        <w:spacing w:after="0"/>
        <w:rPr>
          <w:lang w:val="nl-BE"/>
        </w:rPr>
      </w:pPr>
      <w:proofErr w:type="spellStart"/>
      <w:r w:rsidRPr="001A3B67">
        <w:rPr>
          <w:lang w:val="nl-BE"/>
        </w:rPr>
        <w:t>'K</w:t>
      </w:r>
      <w:proofErr w:type="spellEnd"/>
      <w:r w:rsidRPr="001A3B67">
        <w:rPr>
          <w:lang w:val="nl-BE"/>
        </w:rPr>
        <w:t xml:space="preserve"> hou een kamer voor je vrij</w:t>
      </w:r>
    </w:p>
    <w:p w14:paraId="2185221B" w14:textId="77777777" w:rsidR="001A3B67" w:rsidRPr="001A3B67" w:rsidRDefault="001A3B67" w:rsidP="001A3B67">
      <w:pPr>
        <w:spacing w:after="0"/>
        <w:rPr>
          <w:lang w:val="nl-BE"/>
        </w:rPr>
      </w:pPr>
    </w:p>
    <w:p w14:paraId="0B7A378F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… Als het einde komt</w:t>
      </w:r>
    </w:p>
    <w:p w14:paraId="6AB222F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dan bang ben</w:t>
      </w:r>
    </w:p>
    <w:p w14:paraId="4EF36804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6AEA53F1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Als het einde komt</w:t>
      </w:r>
    </w:p>
    <w:p w14:paraId="3AA3335F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En als ik dan alleen ben</w:t>
      </w:r>
    </w:p>
    <w:p w14:paraId="21F68FDE" w14:textId="77777777" w:rsidR="001A3B67" w:rsidRPr="001A3B67" w:rsidRDefault="001A3B67" w:rsidP="001A3B67">
      <w:pPr>
        <w:spacing w:after="0"/>
        <w:rPr>
          <w:lang w:val="nl-BE"/>
        </w:rPr>
      </w:pPr>
      <w:r w:rsidRPr="001A3B67">
        <w:rPr>
          <w:lang w:val="nl-BE"/>
        </w:rPr>
        <w:t>Mag ik dan bij jou?</w:t>
      </w:r>
    </w:p>
    <w:p w14:paraId="57529873" w14:textId="77777777" w:rsidR="00F16601" w:rsidRPr="001A3B67" w:rsidRDefault="00F16601" w:rsidP="001A3B67">
      <w:pPr>
        <w:spacing w:after="0"/>
        <w:rPr>
          <w:lang w:val="nl-BE"/>
        </w:rPr>
      </w:pPr>
    </w:p>
    <w:sectPr w:rsidR="00F16601" w:rsidRPr="001A3B67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7"/>
    <w:rsid w:val="000205AA"/>
    <w:rsid w:val="0003605E"/>
    <w:rsid w:val="000F23E9"/>
    <w:rsid w:val="0012786B"/>
    <w:rsid w:val="0017234E"/>
    <w:rsid w:val="001A3B67"/>
    <w:rsid w:val="00544FA8"/>
    <w:rsid w:val="006605EB"/>
    <w:rsid w:val="0078222B"/>
    <w:rsid w:val="007D5B11"/>
    <w:rsid w:val="00820D4A"/>
    <w:rsid w:val="00865F2A"/>
    <w:rsid w:val="00A024DA"/>
    <w:rsid w:val="00B40CD5"/>
    <w:rsid w:val="00B4787A"/>
    <w:rsid w:val="00CA7489"/>
    <w:rsid w:val="00D61372"/>
    <w:rsid w:val="00D6707A"/>
    <w:rsid w:val="00E84AC7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CDE"/>
  <w15:chartTrackingRefBased/>
  <w15:docId w15:val="{5AE3EBB6-BAB9-4A7A-B117-049A5621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2025-03-14T10:17:00Z</dcterms:created>
  <dcterms:modified xsi:type="dcterms:W3CDTF">2025-03-14T10:20:00Z</dcterms:modified>
</cp:coreProperties>
</file>